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79" w:rsidRPr="00F802CE" w:rsidRDefault="00461179" w:rsidP="00461179">
      <w:pPr>
        <w:pStyle w:val="a4"/>
        <w:spacing w:before="240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802CE">
        <w:rPr>
          <w:rFonts w:ascii="Times New Roman" w:hAnsi="Times New Roman"/>
          <w:sz w:val="28"/>
          <w:szCs w:val="28"/>
        </w:rPr>
        <w:t>“Додаток 5</w:t>
      </w:r>
      <w:r w:rsidRPr="00F802CE">
        <w:rPr>
          <w:rFonts w:ascii="Times New Roman" w:hAnsi="Times New Roman"/>
          <w:sz w:val="28"/>
          <w:szCs w:val="28"/>
        </w:rPr>
        <w:br/>
        <w:t>до Порядку</w:t>
      </w:r>
      <w:r w:rsidRPr="00F802CE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F802CE">
        <w:rPr>
          <w:rFonts w:ascii="Times New Roman" w:hAnsi="Times New Roman"/>
          <w:sz w:val="28"/>
          <w:szCs w:val="28"/>
        </w:rPr>
        <w:br/>
        <w:t>від 23 червня 2021 р. № 681)</w:t>
      </w:r>
    </w:p>
    <w:p w:rsidR="00461179" w:rsidRPr="00F802CE" w:rsidRDefault="00461179" w:rsidP="00461179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F802CE">
        <w:rPr>
          <w:rFonts w:ascii="Times New Roman" w:eastAsia="Helvetica Neue" w:hAnsi="Times New Roman"/>
          <w:sz w:val="28"/>
          <w:szCs w:val="28"/>
        </w:rPr>
        <w:t>ДЕКЛАРАЦІЯ</w:t>
      </w:r>
    </w:p>
    <w:p w:rsidR="00461179" w:rsidRPr="00F802CE" w:rsidRDefault="00461179" w:rsidP="00461179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F802CE">
        <w:rPr>
          <w:rFonts w:ascii="Times New Roman" w:eastAsia="Helvetica Neue" w:hAnsi="Times New Roman"/>
          <w:sz w:val="28"/>
          <w:szCs w:val="28"/>
        </w:rPr>
        <w:t xml:space="preserve">про готовність до експлуатації самочинно збудованого </w:t>
      </w:r>
      <w:r w:rsidRPr="00F802CE">
        <w:rPr>
          <w:rFonts w:ascii="Times New Roman" w:eastAsia="Helvetica Neue" w:hAnsi="Times New Roman"/>
          <w:sz w:val="28"/>
          <w:szCs w:val="28"/>
        </w:rPr>
        <w:br/>
        <w:t>об’єкта, на яке визнано право власності за рішенням суду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"/>
        <w:gridCol w:w="435"/>
        <w:gridCol w:w="2145"/>
        <w:gridCol w:w="1196"/>
        <w:gridCol w:w="5670"/>
      </w:tblGrid>
      <w:tr w:rsidR="00461179" w:rsidRPr="00F802CE" w:rsidTr="00166C19">
        <w:trPr>
          <w:trHeight w:val="20"/>
        </w:trPr>
        <w:tc>
          <w:tcPr>
            <w:tcW w:w="94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6707E7" w:rsidP="006707E7">
            <w:pPr>
              <w:ind w:right="735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E0C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Державна інспекція архітектури та містобудування України</w:t>
            </w:r>
            <w:r w:rsidR="00461179"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="00461179"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декларація</w:t>
            </w:r>
            <w:r w:rsidR="00461179" w:rsidRPr="00F802CE">
              <w:rPr>
                <w:rFonts w:ascii="Times New Roman" w:eastAsia="Helvetica Neue" w:hAnsi="Times New Roman"/>
                <w:sz w:val="28"/>
                <w:szCs w:val="28"/>
              </w:rPr>
              <w:t>)</w:t>
            </w:r>
          </w:p>
        </w:tc>
      </w:tr>
      <w:tr w:rsidR="00461179" w:rsidRPr="00F802CE" w:rsidTr="00166C19">
        <w:trPr>
          <w:trHeight w:val="20"/>
        </w:trPr>
        <w:tc>
          <w:tcPr>
            <w:tcW w:w="37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461179" w:rsidRPr="00F802CE" w:rsidRDefault="00461179" w:rsidP="00166C19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ind w:right="750"/>
              <w:jc w:val="both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Вх. номер ________ від __.__.20__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  <w:tr w:rsidR="00461179" w:rsidRPr="00F802CE" w:rsidTr="00166C19">
        <w:trPr>
          <w:gridBefore w:val="1"/>
          <w:wBefore w:w="15" w:type="dxa"/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461179" w:rsidRPr="00F802CE" w:rsidTr="00166C19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461179" w:rsidRPr="00F802CE" w:rsidTr="00166C19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F802CE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:rsidR="00461179" w:rsidRPr="00F802CE" w:rsidRDefault="00461179" w:rsidP="00461179">
      <w:pPr>
        <w:rPr>
          <w:sz w:val="28"/>
          <w:szCs w:val="28"/>
        </w:rPr>
      </w:pPr>
    </w:p>
    <w:tbl>
      <w:tblPr>
        <w:tblW w:w="9442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2878"/>
        <w:gridCol w:w="6178"/>
      </w:tblGrid>
      <w:tr w:rsidR="00461179" w:rsidRPr="00F802CE" w:rsidTr="00166C19">
        <w:trPr>
          <w:trHeight w:val="20"/>
        </w:trPr>
        <w:tc>
          <w:tcPr>
            <w:tcW w:w="9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F802C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461179" w:rsidRPr="00F802CE" w:rsidTr="00166C19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461179" w:rsidRPr="00F802CE" w:rsidTr="00166C19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61179" w:rsidRPr="00F802CE" w:rsidTr="00166C19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61179" w:rsidRPr="00F802CE" w:rsidTr="00166C19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61179" w:rsidRPr="00F802CE" w:rsidTr="00166C19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F802C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461179" w:rsidRPr="00F802CE" w:rsidTr="00166C19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60"/>
        <w:gridCol w:w="2554"/>
        <w:gridCol w:w="98"/>
        <w:gridCol w:w="6137"/>
        <w:gridCol w:w="36"/>
      </w:tblGrid>
      <w:tr w:rsidR="00461179" w:rsidRPr="00F802CE" w:rsidTr="00166C19">
        <w:trPr>
          <w:trHeight w:val="20"/>
        </w:trPr>
        <w:tc>
          <w:tcPr>
            <w:tcW w:w="94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461179" w:rsidRPr="00F802CE" w:rsidTr="00166C1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461179" w:rsidRPr="00F802CE" w:rsidTr="00166C1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461179" w:rsidRPr="00F802CE" w:rsidTr="00166C1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461179" w:rsidRPr="00F802CE" w:rsidTr="00166C1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461179" w:rsidRPr="00F802CE" w:rsidRDefault="00461179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461179" w:rsidRPr="00F802CE" w:rsidTr="00166C19">
        <w:trPr>
          <w:gridAfter w:val="1"/>
          <w:wAfter w:w="36" w:type="dxa"/>
          <w:trHeight w:val="20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461179" w:rsidRPr="00F802CE" w:rsidTr="00166C19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461179" w:rsidRPr="00F802CE" w:rsidTr="00166C19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461179" w:rsidRPr="00F802CE" w:rsidTr="00166C19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461179" w:rsidRPr="00F802CE" w:rsidTr="00166C19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461179" w:rsidRPr="00F802CE" w:rsidTr="00166C19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461179" w:rsidRPr="00F802CE" w:rsidTr="00166C19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61179" w:rsidRPr="00F802CE" w:rsidRDefault="00461179" w:rsidP="00166C19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461179" w:rsidRPr="00F802CE" w:rsidTr="00166C19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461179" w:rsidRPr="00F802CE" w:rsidTr="00166C19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461179" w:rsidRPr="00F802CE" w:rsidRDefault="00461179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______________________________________________________________________________________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461179" w:rsidRPr="00F802CE" w:rsidTr="00166C19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Адреса електронної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461179" w:rsidRPr="00F802CE" w:rsidTr="00166C19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461179" w:rsidRPr="00F802CE" w:rsidRDefault="00461179" w:rsidP="00461179">
      <w:pPr>
        <w:rPr>
          <w:sz w:val="28"/>
          <w:szCs w:val="28"/>
        </w:rPr>
      </w:pPr>
    </w:p>
    <w:tbl>
      <w:tblPr>
        <w:tblW w:w="9497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45"/>
        <w:gridCol w:w="6917"/>
      </w:tblGrid>
      <w:tr w:rsidR="00461179" w:rsidRPr="00F802CE" w:rsidTr="00166C19">
        <w:trPr>
          <w:trHeight w:val="42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Відомості про рішення суду</w:t>
            </w:r>
          </w:p>
        </w:tc>
      </w:tr>
      <w:tr w:rsidR="00461179" w:rsidRPr="00F802CE" w:rsidTr="00166C1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Форма судового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  <w:r w:rsidRPr="00F802CE">
              <w:rPr>
                <w:rFonts w:ascii="Helvetica Neue" w:hAnsi="Helvetica Neue"/>
                <w:color w:val="000000"/>
                <w:sz w:val="28"/>
                <w:szCs w:val="28"/>
              </w:rPr>
              <w:t xml:space="preserve"> Рішення      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  <w:r w:rsidRPr="00F802CE">
              <w:rPr>
                <w:rFonts w:ascii="Helvetica Neue" w:hAnsi="Helvetica Neue"/>
                <w:color w:val="000000"/>
                <w:sz w:val="28"/>
                <w:szCs w:val="28"/>
              </w:rPr>
              <w:t xml:space="preserve"> Постанова       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  <w:r w:rsidRPr="00F802CE">
              <w:rPr>
                <w:rFonts w:ascii="Helvetica Neue" w:hAnsi="Helvetica Neue"/>
                <w:color w:val="000000"/>
                <w:sz w:val="28"/>
                <w:szCs w:val="28"/>
              </w:rPr>
              <w:t xml:space="preserve"> Ухвала </w:t>
            </w:r>
          </w:p>
        </w:tc>
      </w:tr>
      <w:tr w:rsidR="00461179" w:rsidRPr="00F802CE" w:rsidTr="00166C1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ухвалення рішення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461179" w:rsidRPr="00F802CE" w:rsidTr="00166C1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судової справи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</w:t>
            </w:r>
          </w:p>
          <w:p w:rsidR="00461179" w:rsidRPr="00F802CE" w:rsidRDefault="00461179" w:rsidP="00166C19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179" w:rsidRPr="00F802CE" w:rsidTr="00166C1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Реєстраційний номер рішення в Єдиному державному реєстрі судових рішень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61179" w:rsidRPr="00F802CE" w:rsidTr="00166C1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набрання судовим рішенням законної сили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461179" w:rsidRPr="00F802CE" w:rsidTr="00166C19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Найменування суду</w:t>
            </w:r>
          </w:p>
        </w:tc>
        <w:tc>
          <w:tcPr>
            <w:tcW w:w="6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461179" w:rsidRPr="00F802CE" w:rsidRDefault="00461179" w:rsidP="00461179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461179" w:rsidRPr="00F802CE" w:rsidRDefault="00461179" w:rsidP="00461179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461179" w:rsidRPr="00F802CE" w:rsidRDefault="00461179" w:rsidP="00461179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461179" w:rsidRPr="00F802CE" w:rsidRDefault="00461179" w:rsidP="00461179">
      <w:p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20"/>
        <w:gridCol w:w="6913"/>
      </w:tblGrid>
      <w:tr w:rsidR="00461179" w:rsidRPr="00F802CE" w:rsidTr="00166C19">
        <w:trPr>
          <w:trHeight w:val="42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Інформація щодо відповідності місця розташування самочинно збудованого об’єкта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вимогам державних будівельних норм </w:t>
            </w:r>
          </w:p>
        </w:tc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найменування місцевого органу містобудування та архітектури, що видав документ:</w:t>
            </w:r>
          </w:p>
          <w:p w:rsidR="00461179" w:rsidRPr="00F802CE" w:rsidRDefault="00461179" w:rsidP="00166C19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461179" w:rsidRPr="00F802CE" w:rsidRDefault="00461179" w:rsidP="00166C19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461179" w:rsidRPr="00F802CE" w:rsidRDefault="00461179" w:rsidP="00166C19">
            <w:pPr>
              <w:spacing w:before="120"/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код органу згідно з ЄДРПОУ: 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реєстраційний номер документа: _________________</w:t>
            </w:r>
          </w:p>
          <w:p w:rsidR="00461179" w:rsidRPr="00F802CE" w:rsidRDefault="00461179" w:rsidP="00166C19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__.__.______</w:t>
            </w:r>
          </w:p>
        </w:tc>
      </w:tr>
    </w:tbl>
    <w:p w:rsidR="00461179" w:rsidRPr="00F802CE" w:rsidRDefault="00461179" w:rsidP="00461179">
      <w:pPr>
        <w:rPr>
          <w:sz w:val="28"/>
          <w:szCs w:val="28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9"/>
        <w:gridCol w:w="6630"/>
        <w:gridCol w:w="163"/>
      </w:tblGrid>
      <w:tr w:rsidR="00461179" w:rsidRPr="00F802CE" w:rsidTr="00166C1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461179" w:rsidRPr="00F802CE" w:rsidTr="00166C1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461179" w:rsidRPr="00F802CE" w:rsidRDefault="00461179" w:rsidP="00166C19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461179" w:rsidRPr="00F802CE" w:rsidTr="00166C1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461179" w:rsidRPr="00F802CE" w:rsidTr="00166C1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1179" w:rsidRPr="00F802CE" w:rsidRDefault="00461179" w:rsidP="00166C1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(у разі нового будівництва — кадастровий номер земельної ділянки та місцезнаходження земельної ділянки, на якій розташовується об’єкт будівництва)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61179" w:rsidRPr="00F802CE" w:rsidRDefault="00461179" w:rsidP="00166C1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61179" w:rsidRPr="00F802CE" w:rsidRDefault="00461179" w:rsidP="00166C1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61179" w:rsidRPr="00F802CE" w:rsidRDefault="00461179" w:rsidP="00166C1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461179" w:rsidRPr="00F802CE" w:rsidTr="00166C1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_______________ </w:t>
            </w:r>
          </w:p>
          <w:p w:rsidR="00461179" w:rsidRPr="00F802CE" w:rsidRDefault="00461179" w:rsidP="00166C19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461179" w:rsidRPr="00F802CE" w:rsidRDefault="00461179" w:rsidP="00166C19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</w:p>
          <w:p w:rsidR="00461179" w:rsidRPr="00F802CE" w:rsidRDefault="00461179" w:rsidP="00166C19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461179" w:rsidRPr="00F802CE" w:rsidRDefault="00461179" w:rsidP="00166C19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461179" w:rsidRPr="00F802CE" w:rsidRDefault="00461179" w:rsidP="00166C19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461179" w:rsidRPr="00F802CE" w:rsidRDefault="00461179" w:rsidP="00166C19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461179" w:rsidRPr="00F802CE" w:rsidTr="00166C19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Код об’єкта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461179" w:rsidRPr="00F802CE" w:rsidRDefault="00461179" w:rsidP="00166C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461179" w:rsidRPr="00F802CE" w:rsidRDefault="00461179" w:rsidP="00166C19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461179" w:rsidRPr="00F802CE" w:rsidTr="00166C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461179" w:rsidRPr="00F802CE" w:rsidTr="00166C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461179" w:rsidRPr="00F802CE" w:rsidTr="00166C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Клас наслідків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𝥀 СС1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(об’єкти класу наслідків СС2/СС3 приймаються в експлуатацію за актом готовності)</w:t>
            </w:r>
          </w:p>
        </w:tc>
      </w:tr>
      <w:tr w:rsidR="00461179" w:rsidRPr="00F802CE" w:rsidTr="00166C19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документа: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461179" w:rsidRPr="00F802CE" w:rsidRDefault="00461179" w:rsidP="00166C19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461179" w:rsidRPr="00F802CE" w:rsidRDefault="00461179" w:rsidP="00166C19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461179" w:rsidRPr="00F802CE" w:rsidRDefault="00461179" w:rsidP="00166C19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461179" w:rsidRPr="00F802CE" w:rsidRDefault="00461179" w:rsidP="00461179">
      <w:pPr>
        <w:rPr>
          <w:sz w:val="28"/>
          <w:szCs w:val="28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461179" w:rsidRPr="00F802CE" w:rsidTr="00166C19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461179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Г</w:t>
            </w: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</w:tr>
      <w:tr w:rsidR="00461179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461179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461179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61179" w:rsidRPr="00F802CE" w:rsidTr="00166C19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61179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61179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461179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 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461179" w:rsidRPr="00F802CE" w:rsidRDefault="00461179" w:rsidP="00461179">
      <w:pPr>
        <w:rPr>
          <w:sz w:val="28"/>
          <w:szCs w:val="28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461179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461179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461179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461179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61179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461179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461179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61179" w:rsidRPr="00F802CE" w:rsidTr="00166C19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Договір підряду</w:t>
            </w:r>
          </w:p>
        </w:tc>
      </w:tr>
      <w:tr w:rsidR="00461179" w:rsidRPr="00F802CE" w:rsidTr="00166C1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461179" w:rsidRPr="00F802CE" w:rsidTr="00166C1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61179" w:rsidRPr="00F802CE" w:rsidTr="00166C1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58"/>
        <w:gridCol w:w="70"/>
        <w:gridCol w:w="6678"/>
        <w:gridCol w:w="14"/>
      </w:tblGrid>
      <w:tr w:rsidR="00461179" w:rsidRPr="00F802CE" w:rsidTr="00166C19">
        <w:trPr>
          <w:trHeight w:val="20"/>
        </w:trPr>
        <w:tc>
          <w:tcPr>
            <w:tcW w:w="9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461179" w:rsidRPr="00F802CE" w:rsidTr="00166C19">
        <w:trPr>
          <w:trHeight w:val="529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461179" w:rsidRPr="00F802CE" w:rsidRDefault="00461179" w:rsidP="00166C19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(індекс, область, район, громада, населений пункт, </w:t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lastRenderedPageBreak/>
              <w:t>вулиця, номер будинку, корпус, квартира)</w:t>
            </w:r>
          </w:p>
        </w:tc>
      </w:tr>
      <w:tr w:rsidR="00461179" w:rsidRPr="00F802CE" w:rsidTr="00166C19">
        <w:trPr>
          <w:trHeight w:val="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Адреса електронної пошти 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61179" w:rsidRPr="00F802CE" w:rsidTr="00166C19">
        <w:trPr>
          <w:trHeight w:val="420"/>
        </w:trPr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61179" w:rsidRPr="00F802CE" w:rsidTr="00166C19">
        <w:trPr>
          <w:gridAfter w:val="1"/>
          <w:wAfter w:w="14" w:type="dxa"/>
          <w:trHeight w:val="20"/>
        </w:trPr>
        <w:tc>
          <w:tcPr>
            <w:tcW w:w="95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461179" w:rsidRPr="00F802CE" w:rsidTr="00166C19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61179" w:rsidRPr="00F802CE" w:rsidTr="00166C19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61179" w:rsidRPr="00F802CE" w:rsidTr="00166C19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61179" w:rsidRPr="00F802CE" w:rsidTr="00166C19">
        <w:trPr>
          <w:gridAfter w:val="1"/>
          <w:wAfter w:w="14" w:type="dxa"/>
          <w:trHeight w:val="20"/>
        </w:trPr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p w:rsidR="00461179" w:rsidRPr="00F802CE" w:rsidRDefault="00461179" w:rsidP="00461179">
      <w:pPr>
        <w:rPr>
          <w:sz w:val="28"/>
          <w:szCs w:val="28"/>
        </w:rPr>
      </w:pPr>
    </w:p>
    <w:tbl>
      <w:tblPr>
        <w:tblW w:w="9506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6748"/>
      </w:tblGrid>
      <w:tr w:rsidR="00461179" w:rsidRPr="00F802CE" w:rsidTr="00166C19">
        <w:trPr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461179" w:rsidRPr="00F802CE" w:rsidTr="00166C19">
        <w:trPr>
          <w:gridBefore w:val="1"/>
          <w:wBefore w:w="14" w:type="dxa"/>
          <w:trHeight w:val="20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461179" w:rsidRPr="00F802CE" w:rsidTr="00166C19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61179" w:rsidRPr="00F802CE" w:rsidTr="00166C19">
        <w:trPr>
          <w:gridBefore w:val="1"/>
          <w:wBefore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61179" w:rsidRPr="00F802CE" w:rsidTr="00166C19">
        <w:trPr>
          <w:gridBefore w:val="1"/>
          <w:wBefore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461179" w:rsidRPr="00F802CE" w:rsidRDefault="00461179" w:rsidP="00461179">
      <w:pPr>
        <w:rPr>
          <w:rFonts w:ascii="Times New Roman" w:hAnsi="Times New Roman"/>
          <w:sz w:val="28"/>
          <w:szCs w:val="28"/>
        </w:rPr>
      </w:pPr>
    </w:p>
    <w:p w:rsidR="00461179" w:rsidRPr="00F802CE" w:rsidRDefault="00461179" w:rsidP="00461179">
      <w:pPr>
        <w:rPr>
          <w:rFonts w:ascii="Times New Roman" w:hAnsi="Times New Roman"/>
          <w:sz w:val="28"/>
          <w:szCs w:val="28"/>
        </w:rPr>
      </w:pPr>
    </w:p>
    <w:p w:rsidR="00461179" w:rsidRPr="00F802CE" w:rsidRDefault="00461179" w:rsidP="00461179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461179" w:rsidRPr="00F802CE" w:rsidTr="00166C19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Відомості про технічне обстеження</w:t>
            </w:r>
          </w:p>
        </w:tc>
      </w:tr>
      <w:tr w:rsidR="00461179" w:rsidRPr="00F802CE" w:rsidTr="00166C19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61179" w:rsidRPr="00F802CE" w:rsidTr="00166C19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______</w:t>
            </w:r>
          </w:p>
        </w:tc>
      </w:tr>
      <w:tr w:rsidR="00461179" w:rsidRPr="00F802CE" w:rsidTr="00166C19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461179" w:rsidRPr="00F802CE" w:rsidTr="00166C19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TO01:_____- _____-_____-_____ </w:t>
            </w:r>
          </w:p>
          <w:p w:rsidR="00461179" w:rsidRPr="00F802CE" w:rsidRDefault="00461179" w:rsidP="00166C19">
            <w:pPr>
              <w:widowControl w:val="0"/>
              <w:ind w:right="18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(обов’язковий для звітів, виданих після 1 липня 2021 р.)</w:t>
            </w:r>
          </w:p>
        </w:tc>
      </w:tr>
    </w:tbl>
    <w:p w:rsidR="00461179" w:rsidRPr="00F802CE" w:rsidRDefault="00461179" w:rsidP="00461179">
      <w:pPr>
        <w:rPr>
          <w:rFonts w:ascii="Times New Roman" w:hAnsi="Times New Roman"/>
          <w:sz w:val="28"/>
          <w:szCs w:val="28"/>
        </w:rPr>
      </w:pPr>
    </w:p>
    <w:tbl>
      <w:tblPr>
        <w:tblW w:w="9689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21"/>
        <w:gridCol w:w="2496"/>
        <w:gridCol w:w="15"/>
        <w:gridCol w:w="6537"/>
      </w:tblGrid>
      <w:tr w:rsidR="00461179" w:rsidRPr="00F802CE" w:rsidTr="00166C19">
        <w:trPr>
          <w:trHeight w:val="343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Організація, що здійснювала технічне обстеження</w:t>
            </w:r>
          </w:p>
        </w:tc>
      </w:tr>
      <w:tr w:rsidR="00461179" w:rsidRPr="00F802CE" w:rsidTr="00166C19">
        <w:trPr>
          <w:trHeight w:val="306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461179" w:rsidRPr="00F802CE" w:rsidTr="00166C19">
        <w:trPr>
          <w:trHeight w:val="342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rPr>
          <w:trHeight w:val="364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rPr>
          <w:trHeight w:val="54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461179" w:rsidRPr="00F802CE" w:rsidTr="00166C19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802CE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461179" w:rsidRPr="00F802CE" w:rsidTr="00166C19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461179" w:rsidRPr="00F802CE" w:rsidTr="00166C19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</w:tbl>
    <w:p w:rsidR="00461179" w:rsidRPr="00F802CE" w:rsidRDefault="00461179" w:rsidP="00461179">
      <w:pPr>
        <w:rPr>
          <w:rFonts w:ascii="Times New Roman" w:hAnsi="Times New Roman"/>
          <w:sz w:val="28"/>
          <w:szCs w:val="28"/>
        </w:rPr>
      </w:pPr>
    </w:p>
    <w:p w:rsidR="00461179" w:rsidRPr="00F802CE" w:rsidRDefault="00461179" w:rsidP="00461179">
      <w:pPr>
        <w:rPr>
          <w:rFonts w:ascii="Times New Roman" w:hAnsi="Times New Roman"/>
          <w:sz w:val="28"/>
          <w:szCs w:val="28"/>
        </w:rPr>
      </w:pPr>
    </w:p>
    <w:tbl>
      <w:tblPr>
        <w:tblW w:w="972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"/>
        <w:gridCol w:w="26"/>
        <w:gridCol w:w="461"/>
        <w:gridCol w:w="220"/>
        <w:gridCol w:w="2104"/>
        <w:gridCol w:w="381"/>
        <w:gridCol w:w="15"/>
        <w:gridCol w:w="38"/>
        <w:gridCol w:w="6166"/>
        <w:gridCol w:w="304"/>
      </w:tblGrid>
      <w:tr w:rsidR="00461179" w:rsidRPr="00F802CE" w:rsidTr="00166C19">
        <w:trPr>
          <w:gridAfter w:val="1"/>
          <w:wAfter w:w="304" w:type="dxa"/>
          <w:trHeight w:val="420"/>
        </w:trPr>
        <w:tc>
          <w:tcPr>
            <w:tcW w:w="94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Експерт, що склав звіт з технічного обстеження</w:t>
            </w:r>
          </w:p>
        </w:tc>
      </w:tr>
      <w:tr w:rsidR="00461179" w:rsidRPr="00F802CE" w:rsidTr="00166C19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61179" w:rsidRPr="00F802CE" w:rsidTr="00166C19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61179" w:rsidRPr="00F802CE" w:rsidTr="00166C19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61179" w:rsidRPr="00F802CE" w:rsidTr="00166C19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02CE">
              <w:rPr>
                <w:rFonts w:ascii="Times New Roman" w:hAnsi="Times New Roman"/>
                <w:sz w:val="28"/>
                <w:szCs w:val="28"/>
              </w:rPr>
              <w:t>сері</w:t>
            </w:r>
            <w:proofErr w:type="spellEnd"/>
            <w:r w:rsidRPr="00F802CE">
              <w:rPr>
                <w:rFonts w:ascii="Times New Roman" w:hAnsi="Times New Roman"/>
                <w:sz w:val="28"/>
                <w:szCs w:val="28"/>
              </w:rPr>
              <w:t>я____№____________________________________</w:t>
            </w:r>
          </w:p>
        </w:tc>
      </w:tr>
      <w:tr w:rsidR="00461179" w:rsidRPr="00F802CE" w:rsidTr="00166C19">
        <w:trPr>
          <w:gridAfter w:val="1"/>
          <w:wAfter w:w="304" w:type="dxa"/>
          <w:trHeight w:val="420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80"/>
        </w:trPr>
        <w:tc>
          <w:tcPr>
            <w:tcW w:w="9715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  <w:trHeight w:val="420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pStyle w:val="a6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F802CE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9" w:type="dxa"/>
        </w:trPr>
        <w:tc>
          <w:tcPr>
            <w:tcW w:w="48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9689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 про організацію, що здійснювала технічну інвентаризацію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ind w:right="-1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461179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35" w:type="dxa"/>
          <w:trHeight w:val="20"/>
        </w:trPr>
        <w:tc>
          <w:tcPr>
            <w:tcW w:w="3219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ind w:right="-1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:rsidR="00461179" w:rsidRPr="00F802CE" w:rsidRDefault="00461179" w:rsidP="00461179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461179" w:rsidRPr="00F802CE" w:rsidTr="00166C19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461179" w:rsidRPr="00F802CE" w:rsidTr="00166C19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461179" w:rsidRPr="00F802CE" w:rsidTr="00166C1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1179" w:rsidRPr="00F802CE" w:rsidRDefault="00461179" w:rsidP="00166C19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461179" w:rsidRPr="00F802CE" w:rsidTr="00166C1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461179" w:rsidRPr="00F802CE" w:rsidTr="00166C19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pStyle w:val="a6"/>
              <w:rPr>
                <w:sz w:val="28"/>
                <w:szCs w:val="28"/>
                <w:lang w:val="uk-UA"/>
              </w:rPr>
            </w:pPr>
            <w:r w:rsidRPr="00F802CE">
              <w:rPr>
                <w:color w:val="000000"/>
                <w:sz w:val="28"/>
                <w:szCs w:val="28"/>
                <w:lang w:val="uk-UA"/>
              </w:rPr>
              <w:lastRenderedPageBreak/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1179" w:rsidRPr="00F802CE" w:rsidRDefault="00461179" w:rsidP="00166C19">
            <w:pPr>
              <w:pStyle w:val="a6"/>
              <w:ind w:right="180"/>
              <w:rPr>
                <w:sz w:val="28"/>
                <w:szCs w:val="28"/>
                <w:lang w:val="uk-UA"/>
              </w:rPr>
            </w:pPr>
            <w:r w:rsidRPr="00F802CE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F802CE">
              <w:rPr>
                <w:color w:val="000000"/>
                <w:sz w:val="28"/>
                <w:szCs w:val="28"/>
                <w:lang w:val="uk-UA"/>
              </w:rPr>
              <w:br/>
            </w:r>
            <w:r w:rsidRPr="00F802CE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461179" w:rsidRPr="00F802CE" w:rsidRDefault="00461179" w:rsidP="00461179">
      <w:pPr>
        <w:rPr>
          <w:sz w:val="28"/>
          <w:szCs w:val="28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461179" w:rsidRPr="00F802CE" w:rsidTr="00166C19">
        <w:trPr>
          <w:trHeight w:val="24"/>
        </w:trPr>
        <w:tc>
          <w:tcPr>
            <w:tcW w:w="9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Відомості про основні показники об’єкта</w:t>
            </w:r>
          </w:p>
          <w:p w:rsidR="00461179" w:rsidRPr="00F802CE" w:rsidRDefault="00461179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(вказати показники за результатами технічної інвентаризації,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</w:tbl>
    <w:p w:rsidR="00461179" w:rsidRPr="00F802CE" w:rsidRDefault="00461179" w:rsidP="00461179">
      <w:pPr>
        <w:rPr>
          <w:sz w:val="28"/>
          <w:szCs w:val="28"/>
        </w:rPr>
      </w:pPr>
    </w:p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"/>
        <w:gridCol w:w="2417"/>
        <w:gridCol w:w="1773"/>
        <w:gridCol w:w="2127"/>
        <w:gridCol w:w="3402"/>
      </w:tblGrid>
      <w:tr w:rsidR="00461179" w:rsidRPr="00F802CE" w:rsidTr="00166C19">
        <w:trPr>
          <w:gridBefore w:val="1"/>
          <w:wBefore w:w="24" w:type="dxa"/>
          <w:trHeight w:val="480"/>
        </w:trPr>
        <w:tc>
          <w:tcPr>
            <w:tcW w:w="9719" w:type="dxa"/>
            <w:gridSpan w:val="4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Загальна площа об’єкта </w:t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(кв. метрів)____________________________________</w:t>
            </w:r>
          </w:p>
        </w:tc>
      </w:tr>
      <w:tr w:rsidR="00461179" w:rsidRPr="00F802CE" w:rsidTr="00166C19">
        <w:tc>
          <w:tcPr>
            <w:tcW w:w="244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1179" w:rsidRPr="00F802CE" w:rsidRDefault="00461179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461179" w:rsidRPr="00F802CE" w:rsidRDefault="00461179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1179" w:rsidRPr="00F802CE" w:rsidRDefault="00461179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Відповідно до результатів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 xml:space="preserve">технічної інвентаризації </w:t>
            </w:r>
          </w:p>
        </w:tc>
      </w:tr>
      <w:tr w:rsidR="00461179" w:rsidRPr="00F802CE" w:rsidTr="00166C19">
        <w:tc>
          <w:tcPr>
            <w:tcW w:w="244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1179" w:rsidRPr="00F802CE" w:rsidRDefault="00461179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461179" w:rsidRPr="00F802CE" w:rsidRDefault="00461179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1179" w:rsidRPr="00F802CE" w:rsidRDefault="00461179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1179" w:rsidRPr="00F802CE" w:rsidRDefault="00461179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461179" w:rsidRPr="00F802CE" w:rsidRDefault="00461179" w:rsidP="00461179">
      <w:pPr>
        <w:rPr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461179" w:rsidRPr="00F802CE" w:rsidTr="00166C19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461179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 xml:space="preserve">(кв. метрів)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179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 ліфт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𝥀  сміттєпровід </w:t>
            </w:r>
          </w:p>
        </w:tc>
      </w:tr>
    </w:tbl>
    <w:p w:rsidR="00461179" w:rsidRPr="00F802CE" w:rsidRDefault="00461179" w:rsidP="00461179">
      <w:pPr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"/>
        <w:gridCol w:w="435"/>
        <w:gridCol w:w="1973"/>
        <w:gridCol w:w="137"/>
        <w:gridCol w:w="41"/>
        <w:gridCol w:w="234"/>
        <w:gridCol w:w="1485"/>
        <w:gridCol w:w="511"/>
        <w:gridCol w:w="322"/>
        <w:gridCol w:w="2086"/>
        <w:gridCol w:w="64"/>
        <w:gridCol w:w="2203"/>
        <w:gridCol w:w="142"/>
      </w:tblGrid>
      <w:tr w:rsidR="00461179" w:rsidRPr="00F802CE" w:rsidTr="00166C19">
        <w:trPr>
          <w:gridBefore w:val="1"/>
          <w:gridAfter w:val="1"/>
          <w:wBefore w:w="7" w:type="dxa"/>
          <w:wAfter w:w="142" w:type="dxa"/>
          <w:trHeight w:val="420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Відомості про характеристики житлових будинків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інвентаризації)(за наявності)</w:t>
            </w:r>
          </w:p>
        </w:tc>
      </w:tr>
      <w:tr w:rsidR="00461179" w:rsidRPr="00F802CE" w:rsidTr="00166C19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rPr>
          <w:gridBefore w:val="1"/>
          <w:gridAfter w:val="1"/>
          <w:wBefore w:w="7" w:type="dxa"/>
          <w:wAfter w:w="142" w:type="dxa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  <w:tr w:rsidR="00461179" w:rsidRPr="00F802CE" w:rsidTr="00166C1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1179" w:rsidRPr="00F802CE" w:rsidRDefault="00461179" w:rsidP="00166C1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1179" w:rsidRPr="00F802CE" w:rsidRDefault="00461179" w:rsidP="00166C1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1179" w:rsidRPr="00F802CE" w:rsidRDefault="00461179" w:rsidP="00166C1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461179" w:rsidRPr="00F802CE" w:rsidRDefault="00461179" w:rsidP="00166C19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1179" w:rsidRPr="00F802CE" w:rsidRDefault="00461179" w:rsidP="00166C1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461179" w:rsidRPr="00F802CE" w:rsidRDefault="00461179" w:rsidP="00166C1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</w:tr>
      <w:tr w:rsidR="00461179" w:rsidRPr="00F802CE" w:rsidTr="00166C1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179" w:rsidRPr="00F802CE" w:rsidTr="00166C1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</w:tr>
      <w:tr w:rsidR="00461179" w:rsidRPr="00F802CE" w:rsidTr="00166C1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</w:tr>
      <w:tr w:rsidR="00461179" w:rsidRPr="00F802CE" w:rsidTr="00166C1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</w:tr>
      <w:tr w:rsidR="00461179" w:rsidRPr="00F802CE" w:rsidTr="00166C1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</w:tr>
      <w:tr w:rsidR="00461179" w:rsidRPr="00F802CE" w:rsidTr="00166C1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</w:tr>
      <w:tr w:rsidR="00461179" w:rsidRPr="00F802CE" w:rsidTr="00166C1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Семикімнатна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</w:tr>
      <w:tr w:rsidR="00461179" w:rsidRPr="00F802CE" w:rsidTr="00166C1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</w:tr>
      <w:tr w:rsidR="00461179" w:rsidRPr="00F802CE" w:rsidTr="00166C19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sz w:val="28"/>
                <w:szCs w:val="28"/>
              </w:rPr>
            </w:pPr>
          </w:p>
        </w:tc>
      </w:tr>
      <w:tr w:rsidR="00461179" w:rsidRPr="00F802CE" w:rsidTr="00166C19">
        <w:trPr>
          <w:gridAfter w:val="1"/>
          <w:wAfter w:w="142" w:type="dxa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461179" w:rsidRPr="00F802CE" w:rsidRDefault="00461179" w:rsidP="00166C1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(кв. метрів)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left="-100"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179" w:rsidRPr="00F802CE" w:rsidTr="00166C19">
        <w:trPr>
          <w:gridBefore w:val="1"/>
          <w:wBefore w:w="7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461179" w:rsidRPr="00F802CE" w:rsidTr="00166C19">
        <w:trPr>
          <w:gridBefore w:val="1"/>
          <w:wBefore w:w="7" w:type="dxa"/>
          <w:trHeight w:val="480"/>
        </w:trPr>
        <w:tc>
          <w:tcPr>
            <w:tcW w:w="4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5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461179" w:rsidRPr="00F802CE" w:rsidRDefault="00461179" w:rsidP="00166C19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179" w:rsidRPr="00F802CE" w:rsidTr="00166C19">
        <w:trPr>
          <w:gridBefore w:val="1"/>
          <w:wBefore w:w="7" w:type="dxa"/>
          <w:trHeight w:val="480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1179" w:rsidRPr="00F802CE" w:rsidRDefault="00461179" w:rsidP="00166C1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Назва нежитлового приміщення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1179" w:rsidRPr="00F802CE" w:rsidRDefault="00461179" w:rsidP="00166C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Функціональне призначення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61179" w:rsidRPr="00F802CE" w:rsidRDefault="00461179" w:rsidP="00166C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461179" w:rsidRPr="00F802CE" w:rsidRDefault="00461179" w:rsidP="00166C1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61179" w:rsidRPr="00F802CE" w:rsidRDefault="00461179" w:rsidP="00166C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</w:tbl>
    <w:p w:rsidR="00461179" w:rsidRPr="00F802CE" w:rsidRDefault="00461179" w:rsidP="00461179">
      <w:pPr>
        <w:rPr>
          <w:rFonts w:ascii="Times New Roman" w:hAnsi="Times New Roman"/>
          <w:sz w:val="28"/>
          <w:szCs w:val="28"/>
        </w:rPr>
      </w:pPr>
    </w:p>
    <w:p w:rsidR="00461179" w:rsidRPr="00F802CE" w:rsidRDefault="00461179" w:rsidP="00461179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461179" w:rsidRPr="00F802CE" w:rsidTr="00166C19"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461179" w:rsidRPr="00F802CE" w:rsidTr="00166C19"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місця зберігання автомобілів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1179" w:rsidRPr="00F802CE" w:rsidRDefault="00461179" w:rsidP="00166C1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461179" w:rsidRPr="00F802CE" w:rsidRDefault="00461179" w:rsidP="00166C1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F802CE">
              <w:rPr>
                <w:rFonts w:ascii="Times New Roman" w:hAnsi="Times New Roman"/>
                <w:sz w:val="28"/>
                <w:szCs w:val="28"/>
              </w:rPr>
              <w:t>машиномісць</w:t>
            </w:r>
            <w:proofErr w:type="spellEnd"/>
          </w:p>
        </w:tc>
      </w:tr>
    </w:tbl>
    <w:p w:rsidR="00461179" w:rsidRPr="00F802CE" w:rsidRDefault="00461179" w:rsidP="00461179">
      <w:pPr>
        <w:widowControl w:val="0"/>
        <w:rPr>
          <w:rFonts w:ascii="Times New Roman" w:hAnsi="Times New Roman"/>
          <w:sz w:val="28"/>
          <w:szCs w:val="28"/>
        </w:rPr>
      </w:pPr>
    </w:p>
    <w:p w:rsidR="00461179" w:rsidRPr="00F802CE" w:rsidRDefault="00461179" w:rsidP="00461179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461179" w:rsidRPr="00F802CE" w:rsidTr="00166C19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461179" w:rsidRPr="00F802CE" w:rsidTr="00166C1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Вартість основних фондів, що приймаються в експлуатацію,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 xml:space="preserve">у тому числі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  <w:p w:rsidR="00461179" w:rsidRPr="00F802CE" w:rsidRDefault="00461179" w:rsidP="00166C1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461179" w:rsidRPr="00F802CE" w:rsidTr="00166C1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61179" w:rsidRPr="00F802CE" w:rsidTr="00166C1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61179" w:rsidRPr="00F802CE" w:rsidTr="00166C1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461179" w:rsidRPr="00F802CE" w:rsidTr="00166C1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61179" w:rsidRPr="00F802CE" w:rsidTr="00166C19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1179" w:rsidRPr="00F802CE" w:rsidRDefault="00461179" w:rsidP="00166C19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461179" w:rsidRPr="00F802CE" w:rsidRDefault="00461179" w:rsidP="00461179">
      <w:pPr>
        <w:spacing w:after="60"/>
        <w:rPr>
          <w:rFonts w:ascii="Times New Roman" w:hAnsi="Times New Roman"/>
          <w:sz w:val="28"/>
          <w:szCs w:val="28"/>
        </w:rPr>
      </w:pPr>
    </w:p>
    <w:p w:rsidR="00461179" w:rsidRPr="00F802CE" w:rsidRDefault="00461179" w:rsidP="00461179">
      <w:pPr>
        <w:spacing w:after="60"/>
        <w:rPr>
          <w:rFonts w:ascii="Times New Roman" w:hAnsi="Times New Roman"/>
          <w:sz w:val="28"/>
          <w:szCs w:val="28"/>
        </w:rPr>
      </w:pPr>
    </w:p>
    <w:p w:rsidR="00461179" w:rsidRPr="00F802CE" w:rsidRDefault="00461179" w:rsidP="00461179">
      <w:pPr>
        <w:spacing w:after="60"/>
        <w:rPr>
          <w:rFonts w:ascii="Times New Roman" w:hAnsi="Times New Roman"/>
          <w:sz w:val="28"/>
          <w:szCs w:val="28"/>
        </w:rPr>
      </w:pPr>
    </w:p>
    <w:p w:rsidR="00461179" w:rsidRPr="00F802CE" w:rsidRDefault="00461179" w:rsidP="00461179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461179" w:rsidRPr="00F802CE" w:rsidTr="00166C19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Відомості про сплату пайової участі</w:t>
            </w:r>
          </w:p>
        </w:tc>
      </w:tr>
      <w:tr w:rsidR="00461179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Сплачено в повному обсязі на підставі: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179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укладення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найменування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61179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461179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1179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1179" w:rsidRPr="00F802CE" w:rsidRDefault="00461179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461179" w:rsidRPr="00F802CE" w:rsidRDefault="00461179" w:rsidP="00461179">
      <w:pPr>
        <w:spacing w:after="60"/>
        <w:jc w:val="center"/>
        <w:rPr>
          <w:rFonts w:ascii="Times New Roman" w:hAnsi="Times New Roman"/>
          <w:sz w:val="28"/>
          <w:szCs w:val="28"/>
        </w:rPr>
      </w:pPr>
    </w:p>
    <w:p w:rsidR="00461179" w:rsidRPr="00F802CE" w:rsidRDefault="00461179" w:rsidP="00461179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F802CE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F802CE">
        <w:rPr>
          <w:rFonts w:ascii="Times New Roman" w:hAnsi="Times New Roman"/>
          <w:sz w:val="28"/>
          <w:szCs w:val="28"/>
        </w:rPr>
        <w:t xml:space="preserve"> груп населення. Обладнання встановлено у визначеному порядку.</w:t>
      </w:r>
    </w:p>
    <w:p w:rsidR="00461179" w:rsidRPr="00F802CE" w:rsidRDefault="00461179" w:rsidP="00461179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F802CE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F802CE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461179" w:rsidRPr="00F802CE" w:rsidRDefault="00461179" w:rsidP="00461179">
      <w:pPr>
        <w:pStyle w:val="a5"/>
        <w:rPr>
          <w:rFonts w:ascii="Times New Roman" w:hAnsi="Times New Roman"/>
          <w:b w:val="0"/>
          <w:sz w:val="28"/>
          <w:szCs w:val="28"/>
        </w:rPr>
      </w:pPr>
      <w:r w:rsidRPr="00F802CE">
        <w:rPr>
          <w:rFonts w:ascii="Times New Roman" w:hAnsi="Times New Roman"/>
          <w:b w:val="0"/>
          <w:sz w:val="28"/>
          <w:szCs w:val="28"/>
        </w:rPr>
        <w:t xml:space="preserve">ВВАЖАТИ ЗАКІНЧЕНИЙ БУДІВНИЦТВОМ  </w:t>
      </w:r>
      <w:r w:rsidRPr="00F802CE">
        <w:rPr>
          <w:rFonts w:ascii="Times New Roman" w:hAnsi="Times New Roman"/>
          <w:b w:val="0"/>
          <w:sz w:val="28"/>
          <w:szCs w:val="28"/>
        </w:rPr>
        <w:br/>
        <w:t>ОБ’ЄКТ ГОТОВИМ ДО ЕКСПЛУАТАЦІЇ</w:t>
      </w:r>
    </w:p>
    <w:p w:rsidR="00461179" w:rsidRPr="00F802CE" w:rsidRDefault="00461179" w:rsidP="004611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461179" w:rsidRPr="00F802CE" w:rsidRDefault="00461179" w:rsidP="004611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Даю згоду на обробку моїх персональних даних.</w:t>
      </w:r>
    </w:p>
    <w:p w:rsidR="00461179" w:rsidRPr="00F802CE" w:rsidRDefault="00461179" w:rsidP="0046117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461179" w:rsidRPr="00F802CE" w:rsidTr="00166C19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461179" w:rsidRPr="00F802CE" w:rsidRDefault="00461179" w:rsidP="00166C19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1179" w:rsidRPr="00F802CE" w:rsidRDefault="00461179" w:rsidP="00166C19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461179" w:rsidRPr="00F802CE" w:rsidRDefault="00461179" w:rsidP="00166C19">
            <w:pPr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</w:p>
        </w:tc>
      </w:tr>
    </w:tbl>
    <w:p w:rsidR="00127089" w:rsidRDefault="00127089"/>
    <w:sectPr w:rsidR="001270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79"/>
    <w:rsid w:val="00127089"/>
    <w:rsid w:val="00461179"/>
    <w:rsid w:val="0067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6117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461179"/>
    <w:pPr>
      <w:spacing w:before="120"/>
      <w:ind w:firstLine="567"/>
    </w:pPr>
  </w:style>
  <w:style w:type="paragraph" w:customStyle="1" w:styleId="a4">
    <w:name w:val="Шапка документу"/>
    <w:basedOn w:val="a"/>
    <w:uiPriority w:val="99"/>
    <w:rsid w:val="00461179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461179"/>
    <w:pPr>
      <w:keepNext/>
      <w:keepLines/>
      <w:spacing w:before="240" w:after="240"/>
      <w:jc w:val="center"/>
    </w:pPr>
    <w:rPr>
      <w:b/>
    </w:rPr>
  </w:style>
  <w:style w:type="paragraph" w:styleId="a6">
    <w:name w:val="Normal (Web)"/>
    <w:basedOn w:val="a"/>
    <w:uiPriority w:val="99"/>
    <w:unhideWhenUsed/>
    <w:rsid w:val="0046117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46117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461179"/>
    <w:pPr>
      <w:spacing w:before="120"/>
      <w:ind w:firstLine="567"/>
    </w:pPr>
  </w:style>
  <w:style w:type="paragraph" w:customStyle="1" w:styleId="a4">
    <w:name w:val="Шапка документу"/>
    <w:basedOn w:val="a"/>
    <w:uiPriority w:val="99"/>
    <w:rsid w:val="00461179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uiPriority w:val="99"/>
    <w:rsid w:val="00461179"/>
    <w:pPr>
      <w:keepNext/>
      <w:keepLines/>
      <w:spacing w:before="240" w:after="240"/>
      <w:jc w:val="center"/>
    </w:pPr>
    <w:rPr>
      <w:b/>
    </w:rPr>
  </w:style>
  <w:style w:type="paragraph" w:styleId="a6">
    <w:name w:val="Normal (Web)"/>
    <w:basedOn w:val="a"/>
    <w:uiPriority w:val="99"/>
    <w:unhideWhenUsed/>
    <w:rsid w:val="0046117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11750</Words>
  <Characters>6698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2021-12-15T08:21:00Z</dcterms:created>
  <dcterms:modified xsi:type="dcterms:W3CDTF">2021-12-15T09:43:00Z</dcterms:modified>
</cp:coreProperties>
</file>